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4" w:rsidRDefault="00710B24" w:rsidP="00710B24"/>
    <w:p w:rsidR="00710B24" w:rsidRPr="008011C8" w:rsidRDefault="00710B24" w:rsidP="00710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FE153A" wp14:editId="26812505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1" name="Рисунок 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B24" w:rsidRDefault="00710B24" w:rsidP="00710B2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10B24" w:rsidRPr="00385BCE" w:rsidRDefault="00710B24" w:rsidP="00710B2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710B24" w:rsidRDefault="00710B24" w:rsidP="00710B24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4412"/>
        <w:gridCol w:w="2569"/>
      </w:tblGrid>
      <w:tr w:rsidR="00710B24" w:rsidTr="00E67DE8">
        <w:tc>
          <w:tcPr>
            <w:tcW w:w="2660" w:type="dxa"/>
          </w:tcPr>
          <w:p w:rsidR="00710B24" w:rsidRPr="006609DC" w:rsidRDefault="00710B24" w:rsidP="009454A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9454A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E3BF4">
              <w:rPr>
                <w:rFonts w:ascii="Times New Roman" w:hAnsi="Times New Roman"/>
                <w:sz w:val="28"/>
                <w:szCs w:val="28"/>
                <w:lang w:eastAsia="en-US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4536" w:type="dxa"/>
          </w:tcPr>
          <w:p w:rsidR="00710B24" w:rsidRDefault="00710B24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710B24" w:rsidRPr="006609DC" w:rsidRDefault="00710B24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454A8" w:rsidRPr="009166C3">
              <w:rPr>
                <w:rFonts w:ascii="Times New Roman" w:hAnsi="Times New Roman"/>
                <w:sz w:val="28"/>
                <w:szCs w:val="28"/>
              </w:rPr>
              <w:t>228/8</w:t>
            </w:r>
            <w:r w:rsidR="009454A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10B24" w:rsidTr="00E67DE8">
        <w:tc>
          <w:tcPr>
            <w:tcW w:w="2660" w:type="dxa"/>
          </w:tcPr>
          <w:p w:rsidR="00710B24" w:rsidRDefault="00710B24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B24" w:rsidRDefault="00710B24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710B24" w:rsidRDefault="00710B24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710B24" w:rsidTr="00E67DE8">
        <w:tc>
          <w:tcPr>
            <w:tcW w:w="2660" w:type="dxa"/>
          </w:tcPr>
          <w:p w:rsidR="00710B24" w:rsidRDefault="00710B24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0B24" w:rsidRPr="001E06EC" w:rsidRDefault="00710B24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1E06EC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gramStart"/>
            <w:r w:rsidRPr="001E06EC">
              <w:rPr>
                <w:rFonts w:ascii="Times New Roman" w:hAnsi="Times New Roman"/>
                <w:b/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710B24" w:rsidRDefault="00710B24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710B24" w:rsidRPr="008D3A6A" w:rsidRDefault="00710B24" w:rsidP="00710B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0B24" w:rsidRPr="008D3A6A" w:rsidTr="00E67DE8">
        <w:trPr>
          <w:trHeight w:val="899"/>
        </w:trPr>
        <w:tc>
          <w:tcPr>
            <w:tcW w:w="9571" w:type="dxa"/>
          </w:tcPr>
          <w:p w:rsidR="00710B24" w:rsidRDefault="00710B24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A6A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О назначении выборов </w:t>
            </w: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</w:t>
            </w:r>
            <w:proofErr w:type="gramStart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10B24" w:rsidRPr="00B9576B" w:rsidRDefault="00710B24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  <w:proofErr w:type="spellStart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>Сергеевского</w:t>
            </w:r>
            <w:proofErr w:type="spellEnd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710B24" w:rsidRPr="008D3A6A" w:rsidRDefault="00710B24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710B24" w:rsidRDefault="00710B24" w:rsidP="00710B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B24" w:rsidRPr="008D3A6A" w:rsidRDefault="00710B24" w:rsidP="00710B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6A">
        <w:rPr>
          <w:rFonts w:ascii="Times New Roman" w:hAnsi="Times New Roman" w:cs="Times New Roman"/>
          <w:sz w:val="28"/>
          <w:szCs w:val="28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8D3A6A">
        <w:rPr>
          <w:rFonts w:ascii="Times New Roman" w:hAnsi="Times New Roman" w:cs="Times New Roman"/>
          <w:sz w:val="28"/>
          <w:szCs w:val="28"/>
        </w:rPr>
        <w:t xml:space="preserve">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8D3A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3A6A">
        <w:rPr>
          <w:rFonts w:ascii="Times New Roman" w:hAnsi="Times New Roman" w:cs="Times New Roman"/>
          <w:sz w:val="28"/>
          <w:szCs w:val="28"/>
        </w:rPr>
        <w:t xml:space="preserve"> инфекции (COVID-2019)», решения Избирательной комиссии Приморского края от 2 июля 2020 года №220/1546</w:t>
      </w:r>
      <w:r w:rsidRPr="008D3A6A">
        <w:rPr>
          <w:rFonts w:ascii="Times New Roman" w:hAnsi="Times New Roman" w:cs="Times New Roman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«О рассмотрении обращений председателей территориальных избирательных комиссий, избирательных комиссий муниципальных образований</w:t>
      </w:r>
      <w:r w:rsidRPr="00710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D3A6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</w:p>
    <w:p w:rsidR="00710B24" w:rsidRPr="008D3A6A" w:rsidRDefault="00710B24" w:rsidP="00710B2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6A">
        <w:rPr>
          <w:rFonts w:ascii="Times New Roman" w:hAnsi="Times New Roman" w:cs="Times New Roman"/>
          <w:sz w:val="28"/>
          <w:szCs w:val="28"/>
        </w:rPr>
        <w:t>РЕШИЛА:</w:t>
      </w:r>
    </w:p>
    <w:p w:rsidR="00710B24" w:rsidRPr="00B9576B" w:rsidRDefault="00710B24" w:rsidP="002C4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D3A6A">
        <w:rPr>
          <w:rFonts w:ascii="Times New Roman" w:hAnsi="Times New Roman" w:cs="Times New Roman"/>
          <w:sz w:val="28"/>
          <w:szCs w:val="28"/>
        </w:rPr>
        <w:t xml:space="preserve">Назначить </w:t>
      </w:r>
      <w:bookmarkStart w:id="0" w:name="_GoBack"/>
      <w:r w:rsidRPr="008D3A6A">
        <w:rPr>
          <w:rFonts w:ascii="Times New Roman" w:hAnsi="Times New Roman" w:cs="Times New Roman"/>
          <w:sz w:val="28"/>
          <w:szCs w:val="28"/>
        </w:rPr>
        <w:t xml:space="preserve">выборы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комитета </w:t>
      </w:r>
      <w:proofErr w:type="spellStart"/>
      <w:r w:rsidRPr="00B9576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8D3A6A">
        <w:rPr>
          <w:rFonts w:ascii="Times New Roman" w:hAnsi="Times New Roman" w:cs="Times New Roman"/>
          <w:sz w:val="28"/>
          <w:szCs w:val="28"/>
        </w:rPr>
        <w:t xml:space="preserve"> на 13 сентября 2020 года.</w:t>
      </w:r>
    </w:p>
    <w:p w:rsidR="00710B24" w:rsidRPr="00BF3661" w:rsidRDefault="00710B24" w:rsidP="002C4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>2.Определить сроки осуществления избирательных действий, утвердив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3661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подготовке и проведению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576B"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комитета </w:t>
      </w:r>
      <w:proofErr w:type="spellStart"/>
      <w:r w:rsidRPr="00B9576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BF3661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3661">
        <w:rPr>
          <w:rFonts w:ascii="Times New Roman" w:hAnsi="Times New Roman" w:cs="Times New Roman"/>
          <w:sz w:val="28"/>
          <w:szCs w:val="28"/>
        </w:rPr>
        <w:t>13 сентября 2020 года (прилагается).</w:t>
      </w:r>
    </w:p>
    <w:p w:rsidR="00710B24" w:rsidRPr="00BF3661" w:rsidRDefault="00710B24" w:rsidP="002C4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 - 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  «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Долина»</w:t>
      </w:r>
      <w:r w:rsidRPr="00BF3661">
        <w:rPr>
          <w:rFonts w:ascii="Times New Roman" w:hAnsi="Times New Roman" w:cs="Times New Roman"/>
          <w:sz w:val="28"/>
          <w:szCs w:val="28"/>
        </w:rPr>
        <w:t>.</w:t>
      </w:r>
    </w:p>
    <w:p w:rsidR="00710B24" w:rsidRPr="00B06F3F" w:rsidRDefault="00710B24" w:rsidP="002C4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6F3F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B06F3F">
        <w:rPr>
          <w:rFonts w:ascii="Times New Roman" w:hAnsi="Times New Roman" w:cs="Times New Roman"/>
          <w:sz w:val="28"/>
          <w:szCs w:val="28"/>
        </w:rPr>
        <w:t>в Избирательную комиссию П</w:t>
      </w:r>
      <w:r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Pr="00B06F3F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bookmarkEnd w:id="0"/>
      <w:r w:rsidRPr="00B06F3F">
        <w:rPr>
          <w:rFonts w:ascii="Times New Roman" w:hAnsi="Times New Roman" w:cs="Times New Roman"/>
          <w:sz w:val="28"/>
          <w:szCs w:val="28"/>
        </w:rPr>
        <w:t>на сайте.</w:t>
      </w:r>
    </w:p>
    <w:p w:rsidR="00710B24" w:rsidRPr="00BF3661" w:rsidRDefault="00710B24" w:rsidP="00710B2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0B24" w:rsidRPr="008011C8" w:rsidRDefault="00710B24" w:rsidP="00710B2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710B24" w:rsidRPr="008011C8" w:rsidTr="00E67DE8">
        <w:tc>
          <w:tcPr>
            <w:tcW w:w="3410" w:type="dxa"/>
            <w:shd w:val="clear" w:color="auto" w:fill="auto"/>
            <w:hideMark/>
          </w:tcPr>
          <w:p w:rsidR="00710B24" w:rsidRPr="000706C0" w:rsidRDefault="00710B24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710B24" w:rsidRPr="000706C0" w:rsidRDefault="00710B24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710B24" w:rsidRPr="008011C8" w:rsidRDefault="00710B24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0B24" w:rsidRPr="008011C8" w:rsidRDefault="00710B24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9F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F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710B24" w:rsidRPr="008011C8" w:rsidTr="00E67DE8">
        <w:tc>
          <w:tcPr>
            <w:tcW w:w="3410" w:type="dxa"/>
            <w:shd w:val="clear" w:color="auto" w:fill="auto"/>
            <w:hideMark/>
          </w:tcPr>
          <w:p w:rsidR="00710B24" w:rsidRPr="008011C8" w:rsidRDefault="00710B24" w:rsidP="00E67DE8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19" w:type="dxa"/>
            <w:shd w:val="clear" w:color="auto" w:fill="auto"/>
            <w:hideMark/>
          </w:tcPr>
          <w:p w:rsidR="00710B24" w:rsidRPr="008011C8" w:rsidRDefault="00710B24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0B24" w:rsidRPr="008011C8" w:rsidRDefault="00710B24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710B24" w:rsidRDefault="00710B24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p w:rsidR="009355B8" w:rsidRDefault="009355B8" w:rsidP="00710B24"/>
    <w:sectPr w:rsidR="0093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FE"/>
    <w:rsid w:val="000D6366"/>
    <w:rsid w:val="00273BD3"/>
    <w:rsid w:val="002B67FE"/>
    <w:rsid w:val="002C4597"/>
    <w:rsid w:val="00350929"/>
    <w:rsid w:val="003F4FE5"/>
    <w:rsid w:val="0041086C"/>
    <w:rsid w:val="006E3BF4"/>
    <w:rsid w:val="00710B24"/>
    <w:rsid w:val="009355B8"/>
    <w:rsid w:val="009454A8"/>
    <w:rsid w:val="009728CC"/>
    <w:rsid w:val="009F5D63"/>
    <w:rsid w:val="00AF1133"/>
    <w:rsid w:val="00DF0790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10</cp:revision>
  <cp:lastPrinted>2020-07-03T08:53:00Z</cp:lastPrinted>
  <dcterms:created xsi:type="dcterms:W3CDTF">2020-07-03T07:04:00Z</dcterms:created>
  <dcterms:modified xsi:type="dcterms:W3CDTF">2020-07-03T08:53:00Z</dcterms:modified>
</cp:coreProperties>
</file>