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0" w:rsidRPr="00765FF3" w:rsidRDefault="00732610" w:rsidP="00347FBD">
      <w:pPr>
        <w:widowControl w:val="0"/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218" w:rsidRPr="00765FF3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</w:t>
      </w:r>
      <w:r w:rsidR="00600A3E">
        <w:rPr>
          <w:rFonts w:ascii="Times New Roman" w:hAnsi="Times New Roman" w:cs="Times New Roman"/>
          <w:color w:val="000000" w:themeColor="text1"/>
          <w:sz w:val="28"/>
          <w:szCs w:val="28"/>
        </w:rPr>
        <w:t>на женщина за ненадлежащее исполнение своих родительских обязанностей</w:t>
      </w: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7E4739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ьнице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ая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1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ая после рождения ребенка не исполняла надлежащим образом свои родительские обязанности, что привело к резкому ухудшению его здоровья и возникновению опасности для жизни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штрафа - 5000 руб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347FBD" w:rsidRDefault="00347FBD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00A3E" w:rsidRPr="00765FF3" w:rsidRDefault="00600A3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(Публикация от 13.05.2022)</w:t>
      </w:r>
    </w:p>
    <w:p w:rsidR="00887ACC" w:rsidRPr="00CA314F" w:rsidRDefault="00887ACC" w:rsidP="00CA314F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887ACC" w:rsidRPr="00CA314F" w:rsidSect="00765FF3">
      <w:headerReference w:type="default" r:id="rId7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55" w:rsidRDefault="00A01255" w:rsidP="002B0BDF">
      <w:pPr>
        <w:spacing w:after="0" w:line="240" w:lineRule="auto"/>
      </w:pPr>
      <w:r>
        <w:separator/>
      </w:r>
    </w:p>
  </w:endnote>
  <w:endnote w:type="continuationSeparator" w:id="0">
    <w:p w:rsidR="00A01255" w:rsidRDefault="00A01255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55" w:rsidRDefault="00A01255" w:rsidP="002B0BDF">
      <w:pPr>
        <w:spacing w:after="0" w:line="240" w:lineRule="auto"/>
      </w:pPr>
      <w:r>
        <w:separator/>
      </w:r>
    </w:p>
  </w:footnote>
  <w:footnote w:type="continuationSeparator" w:id="0">
    <w:p w:rsidR="00A01255" w:rsidRDefault="00A01255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83"/>
    <w:rsid w:val="00006249"/>
    <w:rsid w:val="000209A9"/>
    <w:rsid w:val="000260E8"/>
    <w:rsid w:val="00077F2B"/>
    <w:rsid w:val="000B46D9"/>
    <w:rsid w:val="001463A7"/>
    <w:rsid w:val="001500C6"/>
    <w:rsid w:val="00157BB6"/>
    <w:rsid w:val="001925A1"/>
    <w:rsid w:val="001D2E29"/>
    <w:rsid w:val="00290C51"/>
    <w:rsid w:val="002A7206"/>
    <w:rsid w:val="002B0BDF"/>
    <w:rsid w:val="002C4112"/>
    <w:rsid w:val="00347FBD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D0DD6"/>
    <w:rsid w:val="005E3F9F"/>
    <w:rsid w:val="00600A3E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B2319"/>
    <w:rsid w:val="009E4389"/>
    <w:rsid w:val="009F27F8"/>
    <w:rsid w:val="00A01255"/>
    <w:rsid w:val="00A02711"/>
    <w:rsid w:val="00A84AD4"/>
    <w:rsid w:val="00A94E4C"/>
    <w:rsid w:val="00AA6A9D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171DC"/>
    <w:rsid w:val="00C2709B"/>
    <w:rsid w:val="00C33AA0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D012B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Попков Алексей Владимирович</cp:lastModifiedBy>
  <cp:revision>5</cp:revision>
  <cp:lastPrinted>2020-05-25T08:55:00Z</cp:lastPrinted>
  <dcterms:created xsi:type="dcterms:W3CDTF">2022-07-08T04:41:00Z</dcterms:created>
  <dcterms:modified xsi:type="dcterms:W3CDTF">2022-07-08T05:29:00Z</dcterms:modified>
</cp:coreProperties>
</file>